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1D7" w:rsidRPr="00D74C9B" w:rsidRDefault="002F51D7" w:rsidP="00D74C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b/>
          <w:sz w:val="24"/>
          <w:szCs w:val="24"/>
        </w:rPr>
        <w:t>Bates Area Civic Association</w:t>
      </w:r>
    </w:p>
    <w:p w:rsidR="002F51D7" w:rsidRPr="00D74C9B" w:rsidRDefault="002F51D7" w:rsidP="00D74C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b/>
          <w:sz w:val="24"/>
          <w:szCs w:val="24"/>
        </w:rPr>
        <w:t>Meeting Minutes</w:t>
      </w:r>
    </w:p>
    <w:p w:rsidR="002F51D7" w:rsidRPr="00D74C9B" w:rsidRDefault="002F51D7" w:rsidP="00D74C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b/>
          <w:sz w:val="24"/>
          <w:szCs w:val="24"/>
        </w:rPr>
        <w:t>July 10, 2017</w:t>
      </w:r>
    </w:p>
    <w:p w:rsidR="002F51D7" w:rsidRPr="00D74C9B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Convened 7:02 PM</w:t>
      </w:r>
    </w:p>
    <w:p w:rsidR="002F51D7" w:rsidRPr="002F51D7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74C9B">
        <w:rPr>
          <w:rFonts w:ascii="Times New Roman" w:eastAsia="Times New Roman" w:hAnsi="Times New Roman" w:cs="Times New Roman"/>
          <w:sz w:val="24"/>
          <w:szCs w:val="24"/>
          <w:u w:val="single"/>
        </w:rPr>
        <w:t>Updates from the President</w:t>
      </w:r>
    </w:p>
    <w:p w:rsidR="002F51D7" w:rsidRPr="00D74C9B" w:rsidRDefault="002F51D7" w:rsidP="002F51D7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BACA is working with the church to host a community breakfast at the church in September.</w:t>
      </w:r>
    </w:p>
    <w:p w:rsidR="002F51D7" w:rsidRPr="002F51D7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74C9B">
        <w:rPr>
          <w:rFonts w:ascii="Times New Roman" w:eastAsia="Times New Roman" w:hAnsi="Times New Roman" w:cs="Times New Roman"/>
          <w:sz w:val="24"/>
          <w:szCs w:val="24"/>
          <w:u w:val="single"/>
        </w:rPr>
        <w:t>MPD Update</w:t>
      </w:r>
    </w:p>
    <w:p w:rsidR="002F51D7" w:rsidRPr="00D74C9B" w:rsidRDefault="002F51D7" w:rsidP="002F51D7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Still no arrests made in the shooting from Memorial Day Weekend. </w:t>
      </w:r>
    </w:p>
    <w:p w:rsidR="002F51D7" w:rsidRPr="00D74C9B" w:rsidRDefault="002F51D7" w:rsidP="002F51D7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Since the shooting occurred, there have been at least 5 officers on surrounding blocks 7 days a week; 24 hours a day.  Car/bike patrol will also continue.</w:t>
      </w:r>
    </w:p>
    <w:p w:rsidR="002F51D7" w:rsidRPr="00D74C9B" w:rsidRDefault="002F51D7" w:rsidP="002F51D7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 xml:space="preserve">The Co-Op selected a security company -- Capital Security Partners -- began work July 10. The cars will be marked as “Special Police.” MPD is working with the </w:t>
      </w:r>
      <w:proofErr w:type="spellStart"/>
      <w:r w:rsidRPr="00D74C9B">
        <w:rPr>
          <w:rFonts w:ascii="Times New Roman" w:eastAsia="Times New Roman" w:hAnsi="Times New Roman" w:cs="Times New Roman"/>
          <w:sz w:val="24"/>
          <w:szCs w:val="24"/>
        </w:rPr>
        <w:t>CO-Op</w:t>
      </w:r>
      <w:proofErr w:type="spellEnd"/>
      <w:r w:rsidRPr="00D74C9B">
        <w:rPr>
          <w:rFonts w:ascii="Times New Roman" w:eastAsia="Times New Roman" w:hAnsi="Times New Roman" w:cs="Times New Roman"/>
          <w:sz w:val="24"/>
          <w:szCs w:val="24"/>
        </w:rPr>
        <w:t xml:space="preserve"> and the security company to address goals. </w:t>
      </w:r>
      <w:r w:rsidR="00D74C9B">
        <w:rPr>
          <w:rFonts w:ascii="Times New Roman" w:eastAsia="Times New Roman" w:hAnsi="Times New Roman" w:cs="Times New Roman"/>
          <w:sz w:val="24"/>
          <w:szCs w:val="24"/>
        </w:rPr>
        <w:t xml:space="preserve">Some will be armed. The SPO </w:t>
      </w:r>
      <w:r w:rsidRPr="00D74C9B">
        <w:rPr>
          <w:rFonts w:ascii="Times New Roman" w:eastAsia="Times New Roman" w:hAnsi="Times New Roman" w:cs="Times New Roman"/>
          <w:sz w:val="24"/>
          <w:szCs w:val="24"/>
        </w:rPr>
        <w:t xml:space="preserve">will have power of arrest. They can bar people from the premise. The SPO will be responsible for the </w:t>
      </w:r>
      <w:proofErr w:type="spellStart"/>
      <w:r w:rsidRPr="00D74C9B">
        <w:rPr>
          <w:rFonts w:ascii="Times New Roman" w:eastAsia="Times New Roman" w:hAnsi="Times New Roman" w:cs="Times New Roman"/>
          <w:sz w:val="24"/>
          <w:szCs w:val="24"/>
        </w:rPr>
        <w:t>CO-Op</w:t>
      </w:r>
      <w:proofErr w:type="spellEnd"/>
      <w:r w:rsidRPr="00D74C9B">
        <w:rPr>
          <w:rFonts w:ascii="Times New Roman" w:eastAsia="Times New Roman" w:hAnsi="Times New Roman" w:cs="Times New Roman"/>
          <w:sz w:val="24"/>
          <w:szCs w:val="24"/>
        </w:rPr>
        <w:t xml:space="preserve"> property, but not necessarily off the property.  </w:t>
      </w:r>
    </w:p>
    <w:p w:rsidR="002F51D7" w:rsidRPr="00D74C9B" w:rsidRDefault="002F51D7" w:rsidP="002F51D7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Crime stats have not increased, but package thefts still taking place. </w:t>
      </w:r>
    </w:p>
    <w:p w:rsidR="002F51D7" w:rsidRPr="00D74C9B" w:rsidRDefault="002F51D7" w:rsidP="002F51D7">
      <w:pPr>
        <w:pStyle w:val="ListParagraph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Co-Op will be organizing a community walk and will be inviting MPD and area residents to participate in the walk with SPO.</w:t>
      </w:r>
    </w:p>
    <w:p w:rsidR="002F51D7" w:rsidRPr="002F51D7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74C9B">
        <w:rPr>
          <w:rFonts w:ascii="Times New Roman" w:eastAsia="Times New Roman" w:hAnsi="Times New Roman" w:cs="Times New Roman"/>
          <w:sz w:val="24"/>
          <w:szCs w:val="24"/>
          <w:u w:val="single"/>
        </w:rPr>
        <w:t>Updates from CM McDuffie's Office</w:t>
      </w:r>
    </w:p>
    <w:p w:rsidR="002F51D7" w:rsidRPr="00D74C9B" w:rsidRDefault="002F51D7" w:rsidP="002F51D7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The CM will be hosting a roundtable in Ward 5 to discuss DDOT issues on Thursday at Catholic University. Thursday July 13 at 6:30 PM.</w:t>
      </w:r>
    </w:p>
    <w:p w:rsidR="002F51D7" w:rsidRPr="00D74C9B" w:rsidRDefault="002F51D7" w:rsidP="002F51D7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The CM recently released a report detailing his accomplishments over his past 5 years.</w:t>
      </w:r>
    </w:p>
    <w:p w:rsidR="002F51D7" w:rsidRPr="00D74C9B" w:rsidRDefault="002F51D7" w:rsidP="002F51D7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There was a conversation about surplus property and working to release the Langdon School. DGS would need to deem it as surplus property. Commitment from the Council Member to take a resolution from the ANC if this is what the community would like.</w:t>
      </w:r>
    </w:p>
    <w:p w:rsidR="002F51D7" w:rsidRPr="00D74C9B" w:rsidRDefault="002F51D7" w:rsidP="002F51D7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Some interest in securing a long-term lease in Slater School -- may be coming before the community soon.</w:t>
      </w:r>
    </w:p>
    <w:p w:rsidR="002F51D7" w:rsidRPr="002F51D7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74C9B">
        <w:rPr>
          <w:rFonts w:ascii="Times New Roman" w:hAnsi="Times New Roman" w:cs="Times New Roman"/>
          <w:sz w:val="24"/>
          <w:szCs w:val="24"/>
          <w:u w:val="single"/>
        </w:rPr>
        <w:t>Development of 319 R Street NW</w:t>
      </w:r>
    </w:p>
    <w:p w:rsidR="002F51D7" w:rsidRPr="00D74C9B" w:rsidRDefault="002F51D7" w:rsidP="002F51D7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 xml:space="preserve">The developers plan to create two units on the property. </w:t>
      </w:r>
    </w:p>
    <w:p w:rsidR="002F51D7" w:rsidRPr="00D74C9B" w:rsidRDefault="002F51D7" w:rsidP="002F51D7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 xml:space="preserve">They presented two options for the development of the property to BACA and requested feedback and support: </w:t>
      </w:r>
    </w:p>
    <w:p w:rsidR="002F51D7" w:rsidRPr="00D74C9B" w:rsidRDefault="002F51D7" w:rsidP="002F51D7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Add a story to the home -- to secure ANC support before BZA or</w:t>
      </w:r>
    </w:p>
    <w:p w:rsidR="002F51D7" w:rsidRPr="00D74C9B" w:rsidRDefault="002F51D7" w:rsidP="002F51D7">
      <w:pPr>
        <w:pStyle w:val="ListParagraph"/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Build a new building</w:t>
      </w:r>
      <w:bookmarkStart w:id="0" w:name="_GoBack"/>
      <w:bookmarkEnd w:id="0"/>
      <w:r w:rsidRPr="00D74C9B">
        <w:rPr>
          <w:rFonts w:ascii="Times New Roman" w:eastAsia="Times New Roman" w:hAnsi="Times New Roman" w:cs="Times New Roman"/>
          <w:sz w:val="24"/>
          <w:szCs w:val="24"/>
        </w:rPr>
        <w:t xml:space="preserve"> within the zoning regulations on the site.</w:t>
      </w:r>
    </w:p>
    <w:p w:rsidR="002F51D7" w:rsidRPr="00D74C9B" w:rsidRDefault="002F51D7" w:rsidP="002F51D7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The developers presented these options to the neighbors of the property, as well, who expressed a strong interest in preserving the building and recreating the turret on the top of the building.</w:t>
      </w:r>
    </w:p>
    <w:p w:rsidR="002F51D7" w:rsidRPr="00D74C9B" w:rsidRDefault="002F51D7" w:rsidP="002F51D7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lastRenderedPageBreak/>
        <w:t>Question about possible parking and questioning if there would be possible space for two cars. The developers said there would not be.</w:t>
      </w:r>
    </w:p>
    <w:p w:rsidR="002F51D7" w:rsidRPr="00D74C9B" w:rsidRDefault="002F51D7" w:rsidP="002F51D7">
      <w:pPr>
        <w:pStyle w:val="ListParagraph"/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Comment about the importance of addressing blighted property in the neighborhood as a consistent theme from the neighborhood.</w:t>
      </w:r>
    </w:p>
    <w:p w:rsidR="002F51D7" w:rsidRPr="002F51D7" w:rsidRDefault="002F51D7" w:rsidP="002F51D7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74C9B">
        <w:rPr>
          <w:rFonts w:ascii="Times New Roman" w:eastAsia="Times New Roman" w:hAnsi="Times New Roman" w:cs="Times New Roman"/>
          <w:sz w:val="24"/>
          <w:szCs w:val="24"/>
          <w:u w:val="single"/>
        </w:rPr>
        <w:t>BACA voted to support the variance on lot on lot occupancy and deconstruction/reconstruction of the turret. </w:t>
      </w:r>
    </w:p>
    <w:p w:rsidR="002F51D7" w:rsidRPr="002F51D7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D74C9B">
        <w:rPr>
          <w:rFonts w:ascii="Times New Roman" w:eastAsia="Times New Roman" w:hAnsi="Times New Roman" w:cs="Times New Roman"/>
          <w:sz w:val="24"/>
          <w:szCs w:val="24"/>
          <w:u w:val="single"/>
        </w:rPr>
        <w:t>Updates/Awards from Flower Power</w:t>
      </w:r>
    </w:p>
    <w:p w:rsidR="002F51D7" w:rsidRPr="00D74C9B" w:rsidRDefault="002F51D7" w:rsidP="002F51D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Flower power this year was a great success, resulting in $300 for BACA to engage in community activities and events.</w:t>
      </w:r>
    </w:p>
    <w:p w:rsidR="00D74C9B" w:rsidRPr="00D74C9B" w:rsidRDefault="002F51D7" w:rsidP="002F51D7">
      <w:pPr>
        <w:pStyle w:val="ListParagraph"/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 xml:space="preserve">Awards were given out to the winners </w:t>
      </w:r>
      <w:r w:rsidR="00D74C9B" w:rsidRPr="00D74C9B">
        <w:rPr>
          <w:rFonts w:ascii="Times New Roman" w:eastAsia="Times New Roman" w:hAnsi="Times New Roman" w:cs="Times New Roman"/>
          <w:sz w:val="24"/>
          <w:szCs w:val="24"/>
        </w:rPr>
        <w:t>for best yards/tree boxes!</w:t>
      </w:r>
    </w:p>
    <w:p w:rsidR="002F51D7" w:rsidRPr="00D74C9B" w:rsidRDefault="00D74C9B" w:rsidP="00D74C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4C9B">
        <w:rPr>
          <w:rFonts w:ascii="Times New Roman" w:eastAsia="Times New Roman" w:hAnsi="Times New Roman" w:cs="Times New Roman"/>
          <w:sz w:val="24"/>
          <w:szCs w:val="24"/>
        </w:rPr>
        <w:t>Meeting adjourned 8:30 PM.</w:t>
      </w:r>
      <w:r w:rsidR="002F51D7" w:rsidRPr="00D74C9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F51D7" w:rsidRPr="002F51D7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51D7" w:rsidRPr="002F51D7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51D7" w:rsidRPr="002F51D7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51D7" w:rsidRPr="002F51D7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51D7" w:rsidRPr="002F51D7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F51D7" w:rsidRPr="002F51D7" w:rsidRDefault="002F51D7" w:rsidP="002F51D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74C9B" w:rsidRPr="00D74C9B" w:rsidRDefault="00D74C9B">
      <w:pPr>
        <w:rPr>
          <w:rFonts w:ascii="Times New Roman" w:hAnsi="Times New Roman" w:cs="Times New Roman"/>
          <w:sz w:val="24"/>
          <w:szCs w:val="24"/>
        </w:rPr>
      </w:pPr>
    </w:p>
    <w:sectPr w:rsidR="00D74C9B" w:rsidRPr="00D74C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44156"/>
    <w:multiLevelType w:val="hybridMultilevel"/>
    <w:tmpl w:val="9CAA8C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0746FC"/>
    <w:multiLevelType w:val="hybridMultilevel"/>
    <w:tmpl w:val="669C0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CE1E7F"/>
    <w:multiLevelType w:val="hybridMultilevel"/>
    <w:tmpl w:val="1C1CC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B21131"/>
    <w:multiLevelType w:val="multilevel"/>
    <w:tmpl w:val="53960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25F02F7"/>
    <w:multiLevelType w:val="hybridMultilevel"/>
    <w:tmpl w:val="CF4AC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1D7"/>
    <w:rsid w:val="0000271E"/>
    <w:rsid w:val="00005F73"/>
    <w:rsid w:val="00006149"/>
    <w:rsid w:val="00010755"/>
    <w:rsid w:val="00014C4C"/>
    <w:rsid w:val="0001784E"/>
    <w:rsid w:val="00020C34"/>
    <w:rsid w:val="00025653"/>
    <w:rsid w:val="00025A2F"/>
    <w:rsid w:val="000300F7"/>
    <w:rsid w:val="00043CE4"/>
    <w:rsid w:val="0005276B"/>
    <w:rsid w:val="00053380"/>
    <w:rsid w:val="00057F43"/>
    <w:rsid w:val="00070E89"/>
    <w:rsid w:val="000802D4"/>
    <w:rsid w:val="000822B9"/>
    <w:rsid w:val="0008577E"/>
    <w:rsid w:val="00097445"/>
    <w:rsid w:val="000A1048"/>
    <w:rsid w:val="000A4622"/>
    <w:rsid w:val="000B0C3F"/>
    <w:rsid w:val="000B229E"/>
    <w:rsid w:val="000B48CF"/>
    <w:rsid w:val="000C0D16"/>
    <w:rsid w:val="000D3493"/>
    <w:rsid w:val="000D61F5"/>
    <w:rsid w:val="000E09E3"/>
    <w:rsid w:val="000E72E4"/>
    <w:rsid w:val="000F2A0D"/>
    <w:rsid w:val="000F2CBF"/>
    <w:rsid w:val="000F63B2"/>
    <w:rsid w:val="001278B2"/>
    <w:rsid w:val="00131AE7"/>
    <w:rsid w:val="00133C09"/>
    <w:rsid w:val="00140EB7"/>
    <w:rsid w:val="00144F7B"/>
    <w:rsid w:val="00155541"/>
    <w:rsid w:val="00156DB1"/>
    <w:rsid w:val="00157EB0"/>
    <w:rsid w:val="001624D5"/>
    <w:rsid w:val="00163B6F"/>
    <w:rsid w:val="001714D4"/>
    <w:rsid w:val="001C3AEF"/>
    <w:rsid w:val="001D2A24"/>
    <w:rsid w:val="001E56B5"/>
    <w:rsid w:val="001F12EF"/>
    <w:rsid w:val="002006C5"/>
    <w:rsid w:val="00213C89"/>
    <w:rsid w:val="002172AC"/>
    <w:rsid w:val="00227048"/>
    <w:rsid w:val="00235D77"/>
    <w:rsid w:val="00242CD0"/>
    <w:rsid w:val="002637F6"/>
    <w:rsid w:val="002638B1"/>
    <w:rsid w:val="00264015"/>
    <w:rsid w:val="002665B6"/>
    <w:rsid w:val="00277A9B"/>
    <w:rsid w:val="00283D94"/>
    <w:rsid w:val="0028650E"/>
    <w:rsid w:val="002A2674"/>
    <w:rsid w:val="002B5B20"/>
    <w:rsid w:val="002C0FE6"/>
    <w:rsid w:val="002C32CB"/>
    <w:rsid w:val="002C6FFB"/>
    <w:rsid w:val="002C7752"/>
    <w:rsid w:val="002F1DDB"/>
    <w:rsid w:val="002F51D7"/>
    <w:rsid w:val="0033763C"/>
    <w:rsid w:val="0034252C"/>
    <w:rsid w:val="00342A3D"/>
    <w:rsid w:val="003601F8"/>
    <w:rsid w:val="003651B4"/>
    <w:rsid w:val="00381628"/>
    <w:rsid w:val="0038391F"/>
    <w:rsid w:val="00390268"/>
    <w:rsid w:val="003917D3"/>
    <w:rsid w:val="003A2431"/>
    <w:rsid w:val="003B16EE"/>
    <w:rsid w:val="003B5A0A"/>
    <w:rsid w:val="003B7D16"/>
    <w:rsid w:val="003E02FC"/>
    <w:rsid w:val="003E66C4"/>
    <w:rsid w:val="003F6713"/>
    <w:rsid w:val="0040471B"/>
    <w:rsid w:val="00406F45"/>
    <w:rsid w:val="004073E6"/>
    <w:rsid w:val="00411AD7"/>
    <w:rsid w:val="00427B6C"/>
    <w:rsid w:val="004335EB"/>
    <w:rsid w:val="0044233B"/>
    <w:rsid w:val="0044551F"/>
    <w:rsid w:val="004469EA"/>
    <w:rsid w:val="00453B43"/>
    <w:rsid w:val="00457022"/>
    <w:rsid w:val="00457152"/>
    <w:rsid w:val="00466DFC"/>
    <w:rsid w:val="004719AD"/>
    <w:rsid w:val="004775E8"/>
    <w:rsid w:val="004778F1"/>
    <w:rsid w:val="00487A37"/>
    <w:rsid w:val="004911AD"/>
    <w:rsid w:val="004A675B"/>
    <w:rsid w:val="004B0743"/>
    <w:rsid w:val="004D0156"/>
    <w:rsid w:val="004E655D"/>
    <w:rsid w:val="004F2705"/>
    <w:rsid w:val="004F2B88"/>
    <w:rsid w:val="004F5436"/>
    <w:rsid w:val="00505B1B"/>
    <w:rsid w:val="00510285"/>
    <w:rsid w:val="005248E6"/>
    <w:rsid w:val="00524AC9"/>
    <w:rsid w:val="00525DE5"/>
    <w:rsid w:val="00542F01"/>
    <w:rsid w:val="00577EB1"/>
    <w:rsid w:val="0058718D"/>
    <w:rsid w:val="0059580F"/>
    <w:rsid w:val="00596221"/>
    <w:rsid w:val="005B5346"/>
    <w:rsid w:val="005C520D"/>
    <w:rsid w:val="005C61FD"/>
    <w:rsid w:val="005C7F2B"/>
    <w:rsid w:val="005D04A5"/>
    <w:rsid w:val="005D5A40"/>
    <w:rsid w:val="005D7A38"/>
    <w:rsid w:val="005E0415"/>
    <w:rsid w:val="005E4985"/>
    <w:rsid w:val="005E5980"/>
    <w:rsid w:val="005F1163"/>
    <w:rsid w:val="005F227B"/>
    <w:rsid w:val="00605071"/>
    <w:rsid w:val="0061009B"/>
    <w:rsid w:val="0061390D"/>
    <w:rsid w:val="00635157"/>
    <w:rsid w:val="00651A9F"/>
    <w:rsid w:val="00652987"/>
    <w:rsid w:val="00656B41"/>
    <w:rsid w:val="00657176"/>
    <w:rsid w:val="00673EEE"/>
    <w:rsid w:val="006761EC"/>
    <w:rsid w:val="00692102"/>
    <w:rsid w:val="006B1843"/>
    <w:rsid w:val="006B26C8"/>
    <w:rsid w:val="006B4A2D"/>
    <w:rsid w:val="006B50C5"/>
    <w:rsid w:val="006B7B0B"/>
    <w:rsid w:val="006C043F"/>
    <w:rsid w:val="006C48B5"/>
    <w:rsid w:val="006C5D15"/>
    <w:rsid w:val="006E356E"/>
    <w:rsid w:val="006E43D5"/>
    <w:rsid w:val="006E624F"/>
    <w:rsid w:val="006E6E8C"/>
    <w:rsid w:val="007225FF"/>
    <w:rsid w:val="00727C27"/>
    <w:rsid w:val="00730EB6"/>
    <w:rsid w:val="0073498F"/>
    <w:rsid w:val="007509EC"/>
    <w:rsid w:val="007553C3"/>
    <w:rsid w:val="007573E0"/>
    <w:rsid w:val="00760349"/>
    <w:rsid w:val="00761E40"/>
    <w:rsid w:val="00763BA9"/>
    <w:rsid w:val="00767166"/>
    <w:rsid w:val="00770D9F"/>
    <w:rsid w:val="00773FA5"/>
    <w:rsid w:val="0077584B"/>
    <w:rsid w:val="00780D50"/>
    <w:rsid w:val="00781864"/>
    <w:rsid w:val="00787414"/>
    <w:rsid w:val="00790D4C"/>
    <w:rsid w:val="007937F7"/>
    <w:rsid w:val="0079772B"/>
    <w:rsid w:val="007A00F2"/>
    <w:rsid w:val="007A2052"/>
    <w:rsid w:val="007A24C9"/>
    <w:rsid w:val="007B6CE9"/>
    <w:rsid w:val="007C1107"/>
    <w:rsid w:val="007C1421"/>
    <w:rsid w:val="007C21AA"/>
    <w:rsid w:val="007C5C16"/>
    <w:rsid w:val="007C6126"/>
    <w:rsid w:val="007D0DC9"/>
    <w:rsid w:val="007D4AAE"/>
    <w:rsid w:val="007E3B2F"/>
    <w:rsid w:val="007E5AB8"/>
    <w:rsid w:val="007F4819"/>
    <w:rsid w:val="00813F85"/>
    <w:rsid w:val="00823582"/>
    <w:rsid w:val="00823E84"/>
    <w:rsid w:val="00825A8F"/>
    <w:rsid w:val="00831E2B"/>
    <w:rsid w:val="008327BD"/>
    <w:rsid w:val="00835765"/>
    <w:rsid w:val="008409B4"/>
    <w:rsid w:val="00840C5C"/>
    <w:rsid w:val="008507CA"/>
    <w:rsid w:val="00856E82"/>
    <w:rsid w:val="008623AC"/>
    <w:rsid w:val="00866AC3"/>
    <w:rsid w:val="00873209"/>
    <w:rsid w:val="00887523"/>
    <w:rsid w:val="008A2249"/>
    <w:rsid w:val="008A5043"/>
    <w:rsid w:val="008B0F46"/>
    <w:rsid w:val="008C0B66"/>
    <w:rsid w:val="008C5DB4"/>
    <w:rsid w:val="008E3923"/>
    <w:rsid w:val="008E5133"/>
    <w:rsid w:val="008F6C94"/>
    <w:rsid w:val="008F737E"/>
    <w:rsid w:val="009102BD"/>
    <w:rsid w:val="0091042A"/>
    <w:rsid w:val="00911C38"/>
    <w:rsid w:val="00930B31"/>
    <w:rsid w:val="00931192"/>
    <w:rsid w:val="00931FF5"/>
    <w:rsid w:val="00932075"/>
    <w:rsid w:val="0093313C"/>
    <w:rsid w:val="0093463C"/>
    <w:rsid w:val="0093575A"/>
    <w:rsid w:val="00936E6F"/>
    <w:rsid w:val="00941C85"/>
    <w:rsid w:val="0094299D"/>
    <w:rsid w:val="00945441"/>
    <w:rsid w:val="009539E1"/>
    <w:rsid w:val="00961842"/>
    <w:rsid w:val="00961BB3"/>
    <w:rsid w:val="009632E1"/>
    <w:rsid w:val="00967852"/>
    <w:rsid w:val="0097393B"/>
    <w:rsid w:val="00976AE6"/>
    <w:rsid w:val="00985DCD"/>
    <w:rsid w:val="00990881"/>
    <w:rsid w:val="009C51CE"/>
    <w:rsid w:val="009C6141"/>
    <w:rsid w:val="009D31FB"/>
    <w:rsid w:val="009E60D6"/>
    <w:rsid w:val="00A00EB1"/>
    <w:rsid w:val="00A017D1"/>
    <w:rsid w:val="00A16BE2"/>
    <w:rsid w:val="00A22A13"/>
    <w:rsid w:val="00A22A23"/>
    <w:rsid w:val="00A301D2"/>
    <w:rsid w:val="00A3124B"/>
    <w:rsid w:val="00A31264"/>
    <w:rsid w:val="00A34D37"/>
    <w:rsid w:val="00A35937"/>
    <w:rsid w:val="00A40AFE"/>
    <w:rsid w:val="00A45FD0"/>
    <w:rsid w:val="00A46F47"/>
    <w:rsid w:val="00A50EC5"/>
    <w:rsid w:val="00A56366"/>
    <w:rsid w:val="00A57D80"/>
    <w:rsid w:val="00A61C6A"/>
    <w:rsid w:val="00A773D7"/>
    <w:rsid w:val="00A800D7"/>
    <w:rsid w:val="00A84A4F"/>
    <w:rsid w:val="00A84FF6"/>
    <w:rsid w:val="00A8517A"/>
    <w:rsid w:val="00A85528"/>
    <w:rsid w:val="00A911C8"/>
    <w:rsid w:val="00A9533C"/>
    <w:rsid w:val="00AA15D1"/>
    <w:rsid w:val="00AA5D6C"/>
    <w:rsid w:val="00AB6DEA"/>
    <w:rsid w:val="00AC32C7"/>
    <w:rsid w:val="00AC3FAC"/>
    <w:rsid w:val="00AC6EA9"/>
    <w:rsid w:val="00AD063D"/>
    <w:rsid w:val="00AD6588"/>
    <w:rsid w:val="00AD70E0"/>
    <w:rsid w:val="00AE45A4"/>
    <w:rsid w:val="00AF3B25"/>
    <w:rsid w:val="00B07CBD"/>
    <w:rsid w:val="00B248D1"/>
    <w:rsid w:val="00B31698"/>
    <w:rsid w:val="00B31DB8"/>
    <w:rsid w:val="00B37AB2"/>
    <w:rsid w:val="00B4502D"/>
    <w:rsid w:val="00B465E6"/>
    <w:rsid w:val="00B470A7"/>
    <w:rsid w:val="00B6378D"/>
    <w:rsid w:val="00B6393D"/>
    <w:rsid w:val="00B7463E"/>
    <w:rsid w:val="00B773BE"/>
    <w:rsid w:val="00B8261B"/>
    <w:rsid w:val="00B83D42"/>
    <w:rsid w:val="00B90802"/>
    <w:rsid w:val="00B92574"/>
    <w:rsid w:val="00BB0EB4"/>
    <w:rsid w:val="00BB2A27"/>
    <w:rsid w:val="00BC0E1A"/>
    <w:rsid w:val="00BF4533"/>
    <w:rsid w:val="00C128B2"/>
    <w:rsid w:val="00C14943"/>
    <w:rsid w:val="00C31C81"/>
    <w:rsid w:val="00C34133"/>
    <w:rsid w:val="00C57755"/>
    <w:rsid w:val="00C60F38"/>
    <w:rsid w:val="00C92A46"/>
    <w:rsid w:val="00C972EC"/>
    <w:rsid w:val="00CA0A49"/>
    <w:rsid w:val="00CA3C2F"/>
    <w:rsid w:val="00CA5192"/>
    <w:rsid w:val="00CB1D7F"/>
    <w:rsid w:val="00CB64FD"/>
    <w:rsid w:val="00CE4F07"/>
    <w:rsid w:val="00CE74AC"/>
    <w:rsid w:val="00CF4F50"/>
    <w:rsid w:val="00D25459"/>
    <w:rsid w:val="00D333B0"/>
    <w:rsid w:val="00D33D3E"/>
    <w:rsid w:val="00D34500"/>
    <w:rsid w:val="00D42896"/>
    <w:rsid w:val="00D51BB6"/>
    <w:rsid w:val="00D5538C"/>
    <w:rsid w:val="00D57398"/>
    <w:rsid w:val="00D619D3"/>
    <w:rsid w:val="00D61F1D"/>
    <w:rsid w:val="00D66493"/>
    <w:rsid w:val="00D70E6F"/>
    <w:rsid w:val="00D74C9B"/>
    <w:rsid w:val="00D87451"/>
    <w:rsid w:val="00D92D67"/>
    <w:rsid w:val="00D960D7"/>
    <w:rsid w:val="00DA2C9B"/>
    <w:rsid w:val="00DA5A6F"/>
    <w:rsid w:val="00DA6CF7"/>
    <w:rsid w:val="00DA7F19"/>
    <w:rsid w:val="00DB0424"/>
    <w:rsid w:val="00DD1D80"/>
    <w:rsid w:val="00DD30D4"/>
    <w:rsid w:val="00DD59DD"/>
    <w:rsid w:val="00DE65B2"/>
    <w:rsid w:val="00DF4D10"/>
    <w:rsid w:val="00E10675"/>
    <w:rsid w:val="00E10E5F"/>
    <w:rsid w:val="00E1321F"/>
    <w:rsid w:val="00E238DB"/>
    <w:rsid w:val="00E42EBD"/>
    <w:rsid w:val="00E570AB"/>
    <w:rsid w:val="00E570EF"/>
    <w:rsid w:val="00E65AE5"/>
    <w:rsid w:val="00E72BF8"/>
    <w:rsid w:val="00E76DAC"/>
    <w:rsid w:val="00E8187A"/>
    <w:rsid w:val="00E871B7"/>
    <w:rsid w:val="00E8779B"/>
    <w:rsid w:val="00E87942"/>
    <w:rsid w:val="00E92184"/>
    <w:rsid w:val="00EA5670"/>
    <w:rsid w:val="00EB448D"/>
    <w:rsid w:val="00EC28E3"/>
    <w:rsid w:val="00EE1128"/>
    <w:rsid w:val="00EE17BB"/>
    <w:rsid w:val="00EF02CC"/>
    <w:rsid w:val="00F0720C"/>
    <w:rsid w:val="00F1081B"/>
    <w:rsid w:val="00F17699"/>
    <w:rsid w:val="00F17FFC"/>
    <w:rsid w:val="00F207A9"/>
    <w:rsid w:val="00F334BF"/>
    <w:rsid w:val="00F4003E"/>
    <w:rsid w:val="00F46659"/>
    <w:rsid w:val="00F6143D"/>
    <w:rsid w:val="00F65E98"/>
    <w:rsid w:val="00F7273C"/>
    <w:rsid w:val="00F7278D"/>
    <w:rsid w:val="00F805AF"/>
    <w:rsid w:val="00F847E5"/>
    <w:rsid w:val="00F97855"/>
    <w:rsid w:val="00FA7CF5"/>
    <w:rsid w:val="00FB0085"/>
    <w:rsid w:val="00FB064A"/>
    <w:rsid w:val="00FB391F"/>
    <w:rsid w:val="00FC41F4"/>
    <w:rsid w:val="00FD4EA1"/>
    <w:rsid w:val="00FE197E"/>
    <w:rsid w:val="00FE38C1"/>
    <w:rsid w:val="00FE6C5B"/>
    <w:rsid w:val="00FF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777517954382510425p1">
    <w:name w:val="m_-5777517954382510425p1"/>
    <w:basedOn w:val="Normal"/>
    <w:rsid w:val="002F51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-5777517954382510425s1">
    <w:name w:val="m_-5777517954382510425s1"/>
    <w:basedOn w:val="DefaultParagraphFont"/>
    <w:rsid w:val="002F51D7"/>
  </w:style>
  <w:style w:type="paragraph" w:customStyle="1" w:styleId="m-5777517954382510425p2">
    <w:name w:val="m_-5777517954382510425p2"/>
    <w:basedOn w:val="Normal"/>
    <w:rsid w:val="002F51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-5777517954382510425apple-converted-space">
    <w:name w:val="m_-5777517954382510425apple-converted-space"/>
    <w:basedOn w:val="DefaultParagraphFont"/>
    <w:rsid w:val="002F51D7"/>
  </w:style>
  <w:style w:type="paragraph" w:styleId="ListParagraph">
    <w:name w:val="List Paragraph"/>
    <w:basedOn w:val="Normal"/>
    <w:uiPriority w:val="34"/>
    <w:qFormat/>
    <w:rsid w:val="002F51D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777517954382510425p1">
    <w:name w:val="m_-5777517954382510425p1"/>
    <w:basedOn w:val="Normal"/>
    <w:rsid w:val="002F51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-5777517954382510425s1">
    <w:name w:val="m_-5777517954382510425s1"/>
    <w:basedOn w:val="DefaultParagraphFont"/>
    <w:rsid w:val="002F51D7"/>
  </w:style>
  <w:style w:type="paragraph" w:customStyle="1" w:styleId="m-5777517954382510425p2">
    <w:name w:val="m_-5777517954382510425p2"/>
    <w:basedOn w:val="Normal"/>
    <w:rsid w:val="002F51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-5777517954382510425apple-converted-space">
    <w:name w:val="m_-5777517954382510425apple-converted-space"/>
    <w:basedOn w:val="DefaultParagraphFont"/>
    <w:rsid w:val="002F51D7"/>
  </w:style>
  <w:style w:type="paragraph" w:styleId="ListParagraph">
    <w:name w:val="List Paragraph"/>
    <w:basedOn w:val="Normal"/>
    <w:uiPriority w:val="34"/>
    <w:qFormat/>
    <w:rsid w:val="002F51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651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</dc:creator>
  <cp:lastModifiedBy>Kate </cp:lastModifiedBy>
  <cp:revision>1</cp:revision>
  <dcterms:created xsi:type="dcterms:W3CDTF">2017-09-10T12:42:00Z</dcterms:created>
  <dcterms:modified xsi:type="dcterms:W3CDTF">2017-09-10T12:55:00Z</dcterms:modified>
</cp:coreProperties>
</file>